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C30B" w14:textId="29F79C89" w:rsidR="0010409E" w:rsidRDefault="00F64490">
      <w:r w:rsidRPr="00F64490">
        <w:t>Er vi glade for planen om seminariegrundens nye status som delvis udstykning til boliger</w:t>
      </w:r>
      <w:r w:rsidR="0079284A">
        <w:t>?</w:t>
      </w:r>
    </w:p>
    <w:p w14:paraId="454B4F29" w14:textId="2EBA4ADF" w:rsidR="00F64490" w:rsidRDefault="00F64490">
      <w:r>
        <w:t>JA!</w:t>
      </w:r>
    </w:p>
    <w:p w14:paraId="3BD7268D" w14:textId="107688E4" w:rsidR="00F64490" w:rsidRDefault="00F64490">
      <w:r w:rsidRPr="00F64490">
        <w:t>Har vi noget imod nye naboer/genboer</w:t>
      </w:r>
      <w:r w:rsidR="0079284A">
        <w:t>?</w:t>
      </w:r>
    </w:p>
    <w:p w14:paraId="1566B519" w14:textId="0D162B12" w:rsidR="00F64490" w:rsidRDefault="0079284A">
      <w:r>
        <w:t>NE</w:t>
      </w:r>
      <w:r w:rsidR="00F64490">
        <w:t>J!</w:t>
      </w:r>
    </w:p>
    <w:p w14:paraId="1FCBC2D3" w14:textId="267F15A7" w:rsidR="00F64490" w:rsidRDefault="00F64490">
      <w:r>
        <w:t>Er vi g</w:t>
      </w:r>
      <w:r w:rsidRPr="00F64490">
        <w:t xml:space="preserve">lade for at selve parken </w:t>
      </w:r>
      <w:r>
        <w:t xml:space="preserve">- </w:t>
      </w:r>
      <w:r w:rsidRPr="00F64490">
        <w:t xml:space="preserve">byens eneste grønne </w:t>
      </w:r>
      <w:r>
        <w:t>åndehul</w:t>
      </w:r>
      <w:r w:rsidR="0079284A">
        <w:t xml:space="preserve"> med gamle, fredede træer og småsøer (anlagt i 1800-tallet med en for den tid visionær undervisning for øje) - bliver bevaret med offentlig adgang?</w:t>
      </w:r>
    </w:p>
    <w:p w14:paraId="746E5F69" w14:textId="6C4EF8D4" w:rsidR="0079284A" w:rsidRDefault="0079284A">
      <w:r>
        <w:t>JA!</w:t>
      </w:r>
    </w:p>
    <w:p w14:paraId="3143953E" w14:textId="77777777" w:rsidR="00D27B78" w:rsidRDefault="0079284A" w:rsidP="00D27B78">
      <w:pPr>
        <w:spacing w:after="0"/>
      </w:pPr>
      <w:r w:rsidRPr="0079284A">
        <w:t>Vi b</w:t>
      </w:r>
      <w:r>
        <w:t>o</w:t>
      </w:r>
      <w:r w:rsidRPr="0079284A">
        <w:t xml:space="preserve">r </w:t>
      </w:r>
      <w:r>
        <w:t xml:space="preserve">med seminariet som </w:t>
      </w:r>
      <w:r w:rsidRPr="0079284A">
        <w:t xml:space="preserve">genbo i den </w:t>
      </w:r>
      <w:r>
        <w:t>”</w:t>
      </w:r>
      <w:r w:rsidRPr="0079284A">
        <w:t>kulturelle trekant</w:t>
      </w:r>
      <w:r>
        <w:t>”</w:t>
      </w:r>
      <w:r w:rsidR="007A3506">
        <w:t>:</w:t>
      </w:r>
      <w:r w:rsidRPr="0079284A">
        <w:t xml:space="preserve"> kirke</w:t>
      </w:r>
      <w:r w:rsidR="007A3506">
        <w:t>,</w:t>
      </w:r>
      <w:r w:rsidRPr="0079284A">
        <w:t xml:space="preserve"> kro</w:t>
      </w:r>
      <w:r w:rsidR="007A3506">
        <w:t>, seminarium/skole.</w:t>
      </w:r>
      <w:r w:rsidR="00D27B78">
        <w:t xml:space="preserve"> </w:t>
      </w:r>
    </w:p>
    <w:p w14:paraId="145A4896" w14:textId="59411806" w:rsidR="007A3506" w:rsidRDefault="007A3506" w:rsidP="00D27B78">
      <w:pPr>
        <w:spacing w:after="0"/>
      </w:pPr>
      <w:r>
        <w:t>Kro og seminarium er som institutioner hedengangne, men skole og kirke består endnu.</w:t>
      </w:r>
    </w:p>
    <w:p w14:paraId="772D3BBD" w14:textId="31B0A34A" w:rsidR="007F4C71" w:rsidRDefault="007A3506">
      <w:r w:rsidRPr="007A3506">
        <w:t>Rundt om kirken og seminariet ligger der så huse</w:t>
      </w:r>
      <w:r w:rsidR="007F4C71">
        <w:t>, som i prospektet er</w:t>
      </w:r>
      <w:r w:rsidRPr="007A3506">
        <w:t xml:space="preserve"> beskrevet som henholdsvis landsby</w:t>
      </w:r>
      <w:r w:rsidR="007F4C71">
        <w:t xml:space="preserve">- </w:t>
      </w:r>
      <w:r w:rsidRPr="007A3506">
        <w:t>og stationsbymiljøer</w:t>
      </w:r>
      <w:r w:rsidR="007F4C71">
        <w:t>.</w:t>
      </w:r>
    </w:p>
    <w:p w14:paraId="60751657" w14:textId="34D86C12" w:rsidR="007F4C71" w:rsidRDefault="00D931D9">
      <w:r>
        <w:t>Skårup har ofte været på forkant på bl.a. det kulturelle område.</w:t>
      </w:r>
      <w:r w:rsidR="00436009">
        <w:t xml:space="preserve"> Skårup ER et dejligt sted, hvor mange lokale aktiviteter opstår i vort ”landsbymiljø”, fx tilblivelsen af det fine multihus. En by, hvor der er plads til både RO og UDVIKLING. Vi er IKKE en soveby. Vi er IKKE fremskridtsforskrækkede, og vi har ikke behov for at blive VÆKKET af en bygherre, der mener han skal VÆKKE og FRELSE en hensygnende lille by</w:t>
      </w:r>
      <w:r w:rsidR="00A76967">
        <w:t xml:space="preserve"> med 3-etagers bebyggelse.</w:t>
      </w:r>
    </w:p>
    <w:p w14:paraId="20FAAA99" w14:textId="0567E109" w:rsidR="00A76967" w:rsidRDefault="00A76967">
      <w:r w:rsidRPr="00A76967">
        <w:t>Ser vi bort fra kirken</w:t>
      </w:r>
      <w:r>
        <w:t>,</w:t>
      </w:r>
      <w:r w:rsidRPr="00A76967">
        <w:t xml:space="preserve"> seminariets hovedbygning og måske </w:t>
      </w:r>
      <w:r>
        <w:t>”Skårup</w:t>
      </w:r>
      <w:r w:rsidRPr="00A76967">
        <w:t xml:space="preserve"> frie </w:t>
      </w:r>
      <w:proofErr w:type="spellStart"/>
      <w:r w:rsidRPr="00A76967">
        <w:t>fagskole</w:t>
      </w:r>
      <w:r>
        <w:t>”’s</w:t>
      </w:r>
      <w:proofErr w:type="spellEnd"/>
      <w:r w:rsidRPr="00A76967">
        <w:t xml:space="preserve"> bygninger</w:t>
      </w:r>
      <w:r w:rsidR="003C552A">
        <w:t>,</w:t>
      </w:r>
      <w:r w:rsidRPr="00A76967">
        <w:t xml:space="preserve"> er der ingen beboelse højere end 2 etager i byen</w:t>
      </w:r>
      <w:r w:rsidR="003C552A">
        <w:t>.</w:t>
      </w:r>
    </w:p>
    <w:p w14:paraId="5ABF329F" w14:textId="11B63FC8" w:rsidR="00A76967" w:rsidRDefault="003C552A">
      <w:r>
        <w:t>U</w:t>
      </w:r>
      <w:r w:rsidR="00A76967" w:rsidRPr="00A76967">
        <w:t>d fra parametre</w:t>
      </w:r>
      <w:r>
        <w:t xml:space="preserve"> som</w:t>
      </w:r>
      <w:r w:rsidR="00A76967" w:rsidRPr="00A76967">
        <w:t xml:space="preserve"> miljø</w:t>
      </w:r>
      <w:r>
        <w:t>,</w:t>
      </w:r>
      <w:r w:rsidR="00A76967" w:rsidRPr="00A76967">
        <w:t xml:space="preserve"> etik og æstetik kan det derfor undre</w:t>
      </w:r>
      <w:r>
        <w:t>, hvordan</w:t>
      </w:r>
      <w:r w:rsidR="00A76967" w:rsidRPr="00A76967">
        <w:t xml:space="preserve"> Svendborg Kommune kan stå inde for en plan med byggeri i 3 etager i ovenstående miljø</w:t>
      </w:r>
      <w:r>
        <w:t>.</w:t>
      </w:r>
    </w:p>
    <w:p w14:paraId="750A2F3A" w14:textId="77777777" w:rsidR="003C552A" w:rsidRDefault="00A76967">
      <w:r w:rsidRPr="00A76967">
        <w:t>Vi er hverken arkitekter</w:t>
      </w:r>
      <w:r w:rsidR="003C552A">
        <w:t>,</w:t>
      </w:r>
      <w:r w:rsidRPr="00A76967">
        <w:t xml:space="preserve"> byggeinvestorer eller politikere</w:t>
      </w:r>
      <w:r w:rsidR="003C552A">
        <w:t>,</w:t>
      </w:r>
      <w:r w:rsidRPr="00A76967">
        <w:t xml:space="preserve"> men </w:t>
      </w:r>
      <w:r w:rsidR="003C552A">
        <w:t>d</w:t>
      </w:r>
      <w:r w:rsidRPr="00A76967">
        <w:t>et er til gengæld o</w:t>
      </w:r>
      <w:r w:rsidR="003C552A">
        <w:t>s,</w:t>
      </w:r>
      <w:r w:rsidRPr="00A76967">
        <w:t xml:space="preserve"> der skal leve med de daglige gener</w:t>
      </w:r>
      <w:r w:rsidR="003C552A">
        <w:t>, d</w:t>
      </w:r>
      <w:r w:rsidRPr="00A76967">
        <w:t>et helt naturligt giver</w:t>
      </w:r>
      <w:r w:rsidR="003C552A">
        <w:t>,</w:t>
      </w:r>
      <w:r w:rsidRPr="00A76967">
        <w:t xml:space="preserve"> når der placeres 80 </w:t>
      </w:r>
      <w:r w:rsidR="003C552A">
        <w:t>lejemål eller mere</w:t>
      </w:r>
      <w:r w:rsidRPr="00A76967">
        <w:t xml:space="preserve"> i 3 etager i et bevaringsværdigt miljø</w:t>
      </w:r>
      <w:r w:rsidR="003C552A">
        <w:t>!</w:t>
      </w:r>
      <w:r w:rsidRPr="00A76967">
        <w:t xml:space="preserve"> </w:t>
      </w:r>
    </w:p>
    <w:p w14:paraId="648208BF" w14:textId="77777777" w:rsidR="003C552A" w:rsidRDefault="003C552A">
      <w:r>
        <w:t>D</w:t>
      </w:r>
      <w:r w:rsidR="00A76967" w:rsidRPr="00A76967">
        <w:t>et burde være muligt at lave en økonomisk rentabel investering med</w:t>
      </w:r>
      <w:r>
        <w:t>:</w:t>
      </w:r>
    </w:p>
    <w:p w14:paraId="45C3DE38" w14:textId="2126C48C" w:rsidR="003C552A" w:rsidRDefault="003C552A">
      <w:r>
        <w:t>-</w:t>
      </w:r>
      <w:r w:rsidR="00A76967" w:rsidRPr="00A76967">
        <w:t xml:space="preserve"> max</w:t>
      </w:r>
      <w:r>
        <w:t>.</w:t>
      </w:r>
      <w:r w:rsidR="00A76967" w:rsidRPr="00A76967">
        <w:t xml:space="preserve"> 2 etag</w:t>
      </w:r>
      <w:r>
        <w:t>er (</w:t>
      </w:r>
      <w:r w:rsidR="00A76967" w:rsidRPr="00A76967">
        <w:t>regnet fra Østergade</w:t>
      </w:r>
      <w:r w:rsidR="00D27B78">
        <w:t>-</w:t>
      </w:r>
      <w:r w:rsidR="00A76967" w:rsidRPr="00A76967">
        <w:t>niveau</w:t>
      </w:r>
      <w:r>
        <w:t>, dvs.</w:t>
      </w:r>
      <w:r w:rsidR="00A76967" w:rsidRPr="00A76967">
        <w:t xml:space="preserve"> strækningen Østergade 33 til 44</w:t>
      </w:r>
      <w:r>
        <w:t>)</w:t>
      </w:r>
      <w:r w:rsidR="00A76967" w:rsidRPr="00A76967">
        <w:t xml:space="preserve"> </w:t>
      </w:r>
    </w:p>
    <w:p w14:paraId="53A1BB3A" w14:textId="48060834" w:rsidR="00A76967" w:rsidRDefault="003C552A">
      <w:r>
        <w:t xml:space="preserve">- </w:t>
      </w:r>
      <w:r w:rsidR="00457ED2">
        <w:t>og med kun 2 etager et markant m</w:t>
      </w:r>
      <w:r w:rsidR="00A76967" w:rsidRPr="00A76967">
        <w:t>indre bastant ghettoudtryk</w:t>
      </w:r>
      <w:r w:rsidR="00EE0728">
        <w:t>,</w:t>
      </w:r>
      <w:r w:rsidR="00A76967" w:rsidRPr="00A76967">
        <w:t xml:space="preserve"> de 6 nye boligblokke til trods</w:t>
      </w:r>
    </w:p>
    <w:p w14:paraId="1EC8E199" w14:textId="5B523D3C" w:rsidR="00A76967" w:rsidRDefault="00457ED2">
      <w:r>
        <w:t xml:space="preserve">- </w:t>
      </w:r>
      <w:r w:rsidR="00A76967" w:rsidRPr="00A76967">
        <w:t>naboer</w:t>
      </w:r>
      <w:r>
        <w:t xml:space="preserve"> til byggeriet, </w:t>
      </w:r>
      <w:r w:rsidR="00A76967" w:rsidRPr="00A76967">
        <w:t>der forhåbentlig ikke skal se sig selv</w:t>
      </w:r>
      <w:r>
        <w:t>,</w:t>
      </w:r>
      <w:r w:rsidR="00A76967" w:rsidRPr="00A76967">
        <w:t xml:space="preserve"> deres huse og haver som ufrivillig </w:t>
      </w:r>
      <w:r>
        <w:t>u</w:t>
      </w:r>
      <w:r w:rsidR="00A76967" w:rsidRPr="00A76967">
        <w:t>nderholdning for blokkenes nye beboere</w:t>
      </w:r>
    </w:p>
    <w:p w14:paraId="46C3528D" w14:textId="4A700F41" w:rsidR="00A76967" w:rsidRDefault="00457ED2">
      <w:r>
        <w:t xml:space="preserve">- </w:t>
      </w:r>
      <w:r w:rsidR="00A76967" w:rsidRPr="00A76967">
        <w:t xml:space="preserve">en </w:t>
      </w:r>
      <w:r>
        <w:t>k</w:t>
      </w:r>
      <w:r w:rsidR="00A76967" w:rsidRPr="00A76967">
        <w:t>ommune</w:t>
      </w:r>
      <w:r>
        <w:t>,</w:t>
      </w:r>
      <w:r w:rsidR="00A76967" w:rsidRPr="00A76967">
        <w:t xml:space="preserve"> der kommer sit gamle slogan om </w:t>
      </w:r>
      <w:r>
        <w:t>”</w:t>
      </w:r>
      <w:proofErr w:type="spellStart"/>
      <w:r w:rsidR="00EE0728">
        <w:t>C</w:t>
      </w:r>
      <w:r w:rsidR="00A76967" w:rsidRPr="00A76967">
        <w:t>ittaslow</w:t>
      </w:r>
      <w:proofErr w:type="spellEnd"/>
      <w:r w:rsidR="00A76967" w:rsidRPr="00A76967">
        <w:t xml:space="preserve"> </w:t>
      </w:r>
      <w:r>
        <w:t xml:space="preserve">- </w:t>
      </w:r>
      <w:r w:rsidR="00A76967" w:rsidRPr="00A76967">
        <w:t>det gode liv</w:t>
      </w:r>
      <w:r>
        <w:t>”</w:t>
      </w:r>
      <w:r w:rsidR="00A76967" w:rsidRPr="00A76967">
        <w:t xml:space="preserve"> i hu</w:t>
      </w:r>
    </w:p>
    <w:p w14:paraId="316560B5" w14:textId="77777777" w:rsidR="00457ED2" w:rsidRDefault="00457ED2"/>
    <w:p w14:paraId="280FF4B4" w14:textId="77777777" w:rsidR="00457ED2" w:rsidRDefault="00457ED2">
      <w:r>
        <w:br w:type="page"/>
      </w:r>
    </w:p>
    <w:p w14:paraId="5E9B7FF4" w14:textId="0E88902E" w:rsidR="00457ED2" w:rsidRDefault="00457ED2">
      <w:r>
        <w:lastRenderedPageBreak/>
        <w:t>NB!</w:t>
      </w:r>
    </w:p>
    <w:p w14:paraId="217D10DF" w14:textId="7B00892D" w:rsidR="00A76967" w:rsidRDefault="00457ED2">
      <w:r>
        <w:t>So</w:t>
      </w:r>
      <w:r w:rsidR="00A76967" w:rsidRPr="00A76967">
        <w:t xml:space="preserve">m </w:t>
      </w:r>
      <w:r>
        <w:t xml:space="preserve">en VÆSENTLIG </w:t>
      </w:r>
      <w:r w:rsidR="00A76967" w:rsidRPr="00A76967">
        <w:t xml:space="preserve">sidebemærkning er planen om en ensrettet udkørsel over for Østergade 42 </w:t>
      </w:r>
      <w:r>
        <w:t xml:space="preserve">- </w:t>
      </w:r>
      <w:r w:rsidR="00A76967" w:rsidRPr="00A76967">
        <w:t xml:space="preserve">set fra et oversigtsmæssigt synspunkt </w:t>
      </w:r>
      <w:r>
        <w:t xml:space="preserve">- </w:t>
      </w:r>
      <w:r w:rsidR="00A76967" w:rsidRPr="00A76967">
        <w:t>trafikalt uholdbar</w:t>
      </w:r>
      <w:r>
        <w:t>!</w:t>
      </w:r>
    </w:p>
    <w:p w14:paraId="238E26A0" w14:textId="77777777" w:rsidR="00457ED2" w:rsidRDefault="00457ED2">
      <w:r>
        <w:t>I</w:t>
      </w:r>
      <w:r w:rsidR="00A76967" w:rsidRPr="00A76967">
        <w:t xml:space="preserve"> de 40 år</w:t>
      </w:r>
      <w:r>
        <w:t>,</w:t>
      </w:r>
      <w:r w:rsidR="00A76967" w:rsidRPr="00A76967">
        <w:t xml:space="preserve"> </w:t>
      </w:r>
      <w:r>
        <w:t>v</w:t>
      </w:r>
      <w:r w:rsidR="00A76967" w:rsidRPr="00A76967">
        <w:t xml:space="preserve">i har boet her </w:t>
      </w:r>
      <w:r>
        <w:t xml:space="preserve">på </w:t>
      </w:r>
      <w:r w:rsidR="00A76967" w:rsidRPr="00A76967">
        <w:t>Østergade 44</w:t>
      </w:r>
      <w:r>
        <w:t>,</w:t>
      </w:r>
      <w:r w:rsidR="00A76967" w:rsidRPr="00A76967">
        <w:t xml:space="preserve"> er trafikken kun øget</w:t>
      </w:r>
      <w:r>
        <w:t>.</w:t>
      </w:r>
      <w:r w:rsidR="00A76967" w:rsidRPr="00A76967">
        <w:t xml:space="preserve"> </w:t>
      </w:r>
    </w:p>
    <w:p w14:paraId="0D897600" w14:textId="7538417D" w:rsidR="00A76967" w:rsidRDefault="00457ED2">
      <w:r>
        <w:t>V</w:t>
      </w:r>
      <w:r w:rsidR="00A76967" w:rsidRPr="00A76967">
        <w:t>ejen snor sig</w:t>
      </w:r>
      <w:r>
        <w:t>,</w:t>
      </w:r>
      <w:r w:rsidR="00A76967" w:rsidRPr="00A76967">
        <w:t xml:space="preserve"> så oversigtsforholdene er mildest taget dårlige</w:t>
      </w:r>
      <w:r>
        <w:t>,</w:t>
      </w:r>
      <w:r w:rsidR="00A76967" w:rsidRPr="00A76967">
        <w:t xml:space="preserve"> og </w:t>
      </w:r>
      <w:r>
        <w:t>d</w:t>
      </w:r>
      <w:r w:rsidR="00A76967" w:rsidRPr="00A76967">
        <w:t>et er på en vej fyldt med bløde trafikanter til og fra skolen</w:t>
      </w:r>
      <w:r>
        <w:t>.</w:t>
      </w:r>
    </w:p>
    <w:p w14:paraId="0E8CDC5A" w14:textId="77777777" w:rsidR="00D27B78" w:rsidRDefault="00457ED2">
      <w:r>
        <w:t>D</w:t>
      </w:r>
      <w:r w:rsidR="00A76967" w:rsidRPr="00A76967">
        <w:t>er kunne laves ind</w:t>
      </w:r>
      <w:r>
        <w:t>-</w:t>
      </w:r>
      <w:r w:rsidR="00A76967" w:rsidRPr="00A76967">
        <w:t xml:space="preserve"> og udkørs</w:t>
      </w:r>
      <w:r>
        <w:t>el</w:t>
      </w:r>
      <w:r w:rsidR="00A76967" w:rsidRPr="00A76967">
        <w:t xml:space="preserve"> over for </w:t>
      </w:r>
      <w:r>
        <w:t>M</w:t>
      </w:r>
      <w:r w:rsidR="00A76967" w:rsidRPr="00A76967">
        <w:t xml:space="preserve">osegårdsvej og så en </w:t>
      </w:r>
      <w:r w:rsidR="00D27B78">
        <w:t>INDKØRSEL</w:t>
      </w:r>
      <w:r w:rsidR="00A76967" w:rsidRPr="00A76967">
        <w:t xml:space="preserve"> over for Østergade 42</w:t>
      </w:r>
      <w:r w:rsidR="00D27B78">
        <w:t>.</w:t>
      </w:r>
      <w:r w:rsidR="00A76967" w:rsidRPr="00A76967">
        <w:t xml:space="preserve"> </w:t>
      </w:r>
    </w:p>
    <w:p w14:paraId="4E2D321E" w14:textId="7C95FD3B" w:rsidR="00A76967" w:rsidRDefault="00D27B78">
      <w:r>
        <w:t xml:space="preserve">Og denne indkørsel bør være begrænset, så der </w:t>
      </w:r>
      <w:r w:rsidR="00A76967" w:rsidRPr="00A76967">
        <w:t xml:space="preserve">kun </w:t>
      </w:r>
      <w:r>
        <w:t>e</w:t>
      </w:r>
      <w:r w:rsidR="00A76967" w:rsidRPr="00A76967">
        <w:t>r indkørsel med højresving</w:t>
      </w:r>
      <w:r>
        <w:t>.</w:t>
      </w:r>
    </w:p>
    <w:p w14:paraId="2120A9C9" w14:textId="7D1E467A" w:rsidR="00EE0728" w:rsidRDefault="00EE0728"/>
    <w:p w14:paraId="0D82BAF2" w14:textId="575EFCC6" w:rsidR="00EE0728" w:rsidRDefault="00EE0728">
      <w:r>
        <w:t>Østergade 44</w:t>
      </w:r>
    </w:p>
    <w:p w14:paraId="34943051" w14:textId="77777777" w:rsidR="00A76967" w:rsidRDefault="00A76967"/>
    <w:p w14:paraId="7E5C4AD6" w14:textId="77777777" w:rsidR="00A76967" w:rsidRDefault="00A76967"/>
    <w:p w14:paraId="1873C22C" w14:textId="77777777" w:rsidR="00A76967" w:rsidRDefault="00A76967"/>
    <w:p w14:paraId="2A93F351" w14:textId="77777777" w:rsidR="00A76967" w:rsidRDefault="00A76967"/>
    <w:p w14:paraId="3FFE39B6" w14:textId="77777777" w:rsidR="00A76967" w:rsidRDefault="00A76967"/>
    <w:p w14:paraId="1A49B183" w14:textId="182BB0FB" w:rsidR="00436009" w:rsidRDefault="00436009"/>
    <w:p w14:paraId="5F313E1C" w14:textId="77777777" w:rsidR="00436009" w:rsidRDefault="00436009"/>
    <w:p w14:paraId="6214979A" w14:textId="77777777" w:rsidR="007F4C71" w:rsidRDefault="007F4C71"/>
    <w:sectPr w:rsidR="007F4C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90"/>
    <w:rsid w:val="0010409E"/>
    <w:rsid w:val="00111BD4"/>
    <w:rsid w:val="00152C35"/>
    <w:rsid w:val="00175F7A"/>
    <w:rsid w:val="001E063D"/>
    <w:rsid w:val="0031676C"/>
    <w:rsid w:val="0035128A"/>
    <w:rsid w:val="003C552A"/>
    <w:rsid w:val="003E6D93"/>
    <w:rsid w:val="00436009"/>
    <w:rsid w:val="00457ED2"/>
    <w:rsid w:val="005140A6"/>
    <w:rsid w:val="0079284A"/>
    <w:rsid w:val="007A3506"/>
    <w:rsid w:val="007A623C"/>
    <w:rsid w:val="007F4C71"/>
    <w:rsid w:val="008F6F7B"/>
    <w:rsid w:val="00A00627"/>
    <w:rsid w:val="00A03F86"/>
    <w:rsid w:val="00A07FFB"/>
    <w:rsid w:val="00A22CDE"/>
    <w:rsid w:val="00A567B0"/>
    <w:rsid w:val="00A76967"/>
    <w:rsid w:val="00AD22CA"/>
    <w:rsid w:val="00B241F9"/>
    <w:rsid w:val="00C463A6"/>
    <w:rsid w:val="00C94C4B"/>
    <w:rsid w:val="00D27B78"/>
    <w:rsid w:val="00D931D9"/>
    <w:rsid w:val="00DE44B5"/>
    <w:rsid w:val="00E67138"/>
    <w:rsid w:val="00EE0728"/>
    <w:rsid w:val="00F21102"/>
    <w:rsid w:val="00F644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AF70"/>
  <w15:docId w15:val="{E097C139-81F2-4124-BDB2-63A0205C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458</Words>
  <Characters>2191</Characters>
  <Application>Microsoft Office Word</Application>
  <DocSecurity>0</DocSecurity>
  <Lines>47</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Gorm Frederiksen (JGF - Lektor - SK - SESG)</dc:creator>
  <cp:keywords/>
  <dc:description/>
  <cp:lastModifiedBy>Jeppe Gorm Frederiksen (JGF - Lektor - SK - SESG)</cp:lastModifiedBy>
  <cp:revision>1</cp:revision>
  <dcterms:created xsi:type="dcterms:W3CDTF">2022-08-12T20:40:00Z</dcterms:created>
  <dcterms:modified xsi:type="dcterms:W3CDTF">2022-08-12T21:50:00Z</dcterms:modified>
</cp:coreProperties>
</file>